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37C" w:rsidRPr="003C4C1A" w:rsidRDefault="0090137C" w:rsidP="00A06CC1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A06CC1" w:rsidRPr="003C4C1A" w:rsidRDefault="003C4C1A" w:rsidP="00A06CC1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3C4C1A">
        <w:rPr>
          <w:b/>
          <w:color w:val="000000"/>
          <w:sz w:val="28"/>
          <w:szCs w:val="28"/>
        </w:rPr>
        <w:t xml:space="preserve">9.2 </w:t>
      </w:r>
      <w:proofErr w:type="spellStart"/>
      <w:r w:rsidRPr="003C4C1A">
        <w:rPr>
          <w:b/>
          <w:color w:val="000000"/>
          <w:sz w:val="28"/>
          <w:szCs w:val="28"/>
        </w:rPr>
        <w:t>Будівництво</w:t>
      </w:r>
      <w:proofErr w:type="spellEnd"/>
      <w:r w:rsidRPr="003C4C1A">
        <w:rPr>
          <w:b/>
          <w:color w:val="000000"/>
          <w:sz w:val="28"/>
          <w:szCs w:val="28"/>
        </w:rPr>
        <w:t xml:space="preserve">, </w:t>
      </w:r>
      <w:proofErr w:type="spellStart"/>
      <w:r w:rsidRPr="003C4C1A">
        <w:rPr>
          <w:b/>
          <w:color w:val="000000"/>
          <w:sz w:val="28"/>
          <w:szCs w:val="28"/>
        </w:rPr>
        <w:t>реконструкція</w:t>
      </w:r>
      <w:proofErr w:type="spellEnd"/>
      <w:r w:rsidRPr="003C4C1A">
        <w:rPr>
          <w:b/>
          <w:color w:val="000000"/>
          <w:sz w:val="28"/>
          <w:szCs w:val="28"/>
        </w:rPr>
        <w:t xml:space="preserve">, </w:t>
      </w:r>
      <w:proofErr w:type="spellStart"/>
      <w:r w:rsidRPr="003C4C1A">
        <w:rPr>
          <w:b/>
          <w:color w:val="000000"/>
          <w:sz w:val="28"/>
          <w:szCs w:val="28"/>
        </w:rPr>
        <w:t>капітальний</w:t>
      </w:r>
      <w:proofErr w:type="spellEnd"/>
      <w:r w:rsidRPr="003C4C1A">
        <w:rPr>
          <w:b/>
          <w:color w:val="000000"/>
          <w:sz w:val="28"/>
          <w:szCs w:val="28"/>
        </w:rPr>
        <w:t xml:space="preserve"> ремонт </w:t>
      </w:r>
      <w:proofErr w:type="spellStart"/>
      <w:r w:rsidRPr="003C4C1A">
        <w:rPr>
          <w:b/>
          <w:color w:val="000000"/>
          <w:sz w:val="28"/>
          <w:szCs w:val="28"/>
        </w:rPr>
        <w:t>пам’ятних</w:t>
      </w:r>
      <w:proofErr w:type="spellEnd"/>
      <w:r w:rsidRPr="003C4C1A">
        <w:rPr>
          <w:b/>
          <w:color w:val="000000"/>
          <w:sz w:val="28"/>
          <w:szCs w:val="28"/>
        </w:rPr>
        <w:t xml:space="preserve"> </w:t>
      </w:r>
      <w:proofErr w:type="spellStart"/>
      <w:r w:rsidRPr="003C4C1A">
        <w:rPr>
          <w:b/>
          <w:color w:val="000000"/>
          <w:sz w:val="28"/>
          <w:szCs w:val="28"/>
        </w:rPr>
        <w:t>знаків</w:t>
      </w:r>
      <w:proofErr w:type="spellEnd"/>
    </w:p>
    <w:p w:rsidR="003C4C1A" w:rsidRPr="003C4C1A" w:rsidRDefault="003C4C1A" w:rsidP="00A06CC1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269"/>
        <w:gridCol w:w="1134"/>
        <w:gridCol w:w="709"/>
        <w:gridCol w:w="1134"/>
        <w:gridCol w:w="709"/>
        <w:gridCol w:w="1275"/>
        <w:gridCol w:w="993"/>
        <w:gridCol w:w="1021"/>
        <w:gridCol w:w="1388"/>
        <w:gridCol w:w="1163"/>
        <w:gridCol w:w="964"/>
        <w:gridCol w:w="1275"/>
        <w:gridCol w:w="1418"/>
      </w:tblGrid>
      <w:tr w:rsidR="0078104D" w:rsidRPr="009709A2" w:rsidTr="00206E92">
        <w:trPr>
          <w:trHeight w:val="323"/>
        </w:trPr>
        <w:tc>
          <w:tcPr>
            <w:tcW w:w="425" w:type="dxa"/>
            <w:vMerge w:val="restart"/>
            <w:shd w:val="clear" w:color="auto" w:fill="auto"/>
          </w:tcPr>
          <w:p w:rsidR="0078104D" w:rsidRPr="009709A2" w:rsidRDefault="0078104D" w:rsidP="009709A2">
            <w:pPr>
              <w:jc w:val="both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 w:rsidRPr="009709A2"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 w:rsidRPr="009709A2"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Виконавець</w:t>
            </w:r>
          </w:p>
        </w:tc>
        <w:tc>
          <w:tcPr>
            <w:tcW w:w="12049" w:type="dxa"/>
            <w:gridSpan w:val="11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Джерело фінансування та орієнтовна сума, грн.</w:t>
            </w:r>
          </w:p>
        </w:tc>
      </w:tr>
      <w:tr w:rsidR="0078104D" w:rsidRPr="009709A2" w:rsidTr="00206E92">
        <w:tc>
          <w:tcPr>
            <w:tcW w:w="425" w:type="dxa"/>
            <w:vMerge/>
            <w:shd w:val="clear" w:color="auto" w:fill="auto"/>
          </w:tcPr>
          <w:p w:rsidR="0078104D" w:rsidRPr="009709A2" w:rsidRDefault="0078104D" w:rsidP="009709A2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049" w:type="dxa"/>
            <w:gridSpan w:val="11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За роками</w:t>
            </w:r>
          </w:p>
        </w:tc>
      </w:tr>
      <w:tr w:rsidR="0078104D" w:rsidRPr="009709A2" w:rsidTr="00092B6E">
        <w:tc>
          <w:tcPr>
            <w:tcW w:w="425" w:type="dxa"/>
            <w:vMerge/>
            <w:shd w:val="clear" w:color="auto" w:fill="auto"/>
          </w:tcPr>
          <w:p w:rsidR="0078104D" w:rsidRPr="009709A2" w:rsidRDefault="0078104D" w:rsidP="009709A2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  <w:gridSpan w:val="4"/>
          </w:tcPr>
          <w:p w:rsidR="0078104D" w:rsidRPr="009709A2" w:rsidRDefault="0078104D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4565" w:type="dxa"/>
            <w:gridSpan w:val="4"/>
            <w:shd w:val="clear" w:color="auto" w:fill="auto"/>
          </w:tcPr>
          <w:p w:rsidR="0078104D" w:rsidRPr="009709A2" w:rsidRDefault="0078104D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57" w:type="dxa"/>
            <w:gridSpan w:val="3"/>
          </w:tcPr>
          <w:p w:rsidR="0078104D" w:rsidRPr="009709A2" w:rsidRDefault="0078104D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</w:tc>
      </w:tr>
      <w:tr w:rsidR="0078104D" w:rsidRPr="009709A2" w:rsidTr="00092B6E">
        <w:tc>
          <w:tcPr>
            <w:tcW w:w="425" w:type="dxa"/>
            <w:vMerge/>
            <w:shd w:val="clear" w:color="auto" w:fill="auto"/>
          </w:tcPr>
          <w:p w:rsidR="0078104D" w:rsidRPr="009709A2" w:rsidRDefault="0078104D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1134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1275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993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1021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388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1163" w:type="dxa"/>
            <w:shd w:val="clear" w:color="auto" w:fill="auto"/>
          </w:tcPr>
          <w:p w:rsidR="0078104D" w:rsidRPr="009709A2" w:rsidRDefault="003C4C1A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Інші джерела</w:t>
            </w:r>
          </w:p>
        </w:tc>
        <w:tc>
          <w:tcPr>
            <w:tcW w:w="964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1275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418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</w:tr>
      <w:tr w:rsidR="0078104D" w:rsidRPr="009709A2" w:rsidTr="00092B6E">
        <w:tc>
          <w:tcPr>
            <w:tcW w:w="425" w:type="dxa"/>
            <w:shd w:val="clear" w:color="auto" w:fill="auto"/>
          </w:tcPr>
          <w:p w:rsidR="0078104D" w:rsidRPr="003271E8" w:rsidRDefault="0078104D" w:rsidP="0078104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  <w:shd w:val="clear" w:color="auto" w:fill="auto"/>
          </w:tcPr>
          <w:p w:rsidR="0078104D" w:rsidRPr="003C4C1A" w:rsidRDefault="003C4C1A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будівництву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пам’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val="ru-RU"/>
              </w:rPr>
              <w:t>ятного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val="ru-RU"/>
              </w:rPr>
              <w:t xml:space="preserve"> знаку М. І.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val="ru-RU"/>
              </w:rPr>
              <w:t>Сікорському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78104D" w:rsidRPr="00D7227C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7227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D7227C" w:rsidRDefault="00D7227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7227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021" w:type="dxa"/>
            <w:shd w:val="clear" w:color="auto" w:fill="auto"/>
          </w:tcPr>
          <w:p w:rsidR="0078104D" w:rsidRPr="00212D81" w:rsidRDefault="003C4C1A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8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78104D" w:rsidRPr="004B3DEA" w:rsidRDefault="00FA06D1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165563,00</w:t>
            </w:r>
          </w:p>
        </w:tc>
        <w:tc>
          <w:tcPr>
            <w:tcW w:w="96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Default="0078104D" w:rsidP="00526992">
            <w:pPr>
              <w:jc w:val="center"/>
            </w:pPr>
            <w:r w:rsidRPr="007D740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FB2DA1" w:rsidRPr="009709A2" w:rsidTr="00092B6E">
        <w:tc>
          <w:tcPr>
            <w:tcW w:w="425" w:type="dxa"/>
            <w:shd w:val="clear" w:color="auto" w:fill="auto"/>
          </w:tcPr>
          <w:p w:rsidR="00FB2DA1" w:rsidRPr="00F44ACA" w:rsidRDefault="00FB2DA1" w:rsidP="00FB2DA1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44ACA">
              <w:rPr>
                <w:rFonts w:ascii="Times New Roman" w:eastAsia="Calibri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:rsidR="00FB2DA1" w:rsidRPr="00F44ACA" w:rsidRDefault="00FB2DA1" w:rsidP="00FB2DA1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44ACA">
              <w:rPr>
                <w:rFonts w:ascii="Times New Roman" w:eastAsia="Calibri" w:hAnsi="Times New Roman"/>
                <w:sz w:val="20"/>
                <w:szCs w:val="20"/>
              </w:rPr>
              <w:t>Будівництво Пам'ятного знаку М.І. Сікорському, розташованого за адресою: вул. Шевченко, 8,м.Переяслав, Київська область</w:t>
            </w:r>
          </w:p>
        </w:tc>
        <w:tc>
          <w:tcPr>
            <w:tcW w:w="1134" w:type="dxa"/>
            <w:shd w:val="clear" w:color="auto" w:fill="auto"/>
          </w:tcPr>
          <w:p w:rsidR="00FB2DA1" w:rsidRPr="00F44ACA" w:rsidRDefault="00FB2DA1" w:rsidP="00FB2DA1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F44ACA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shd w:val="clear" w:color="auto" w:fill="auto"/>
          </w:tcPr>
          <w:p w:rsidR="00FB2DA1" w:rsidRPr="00F44ACA" w:rsidRDefault="00FB2DA1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44AC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B2DA1" w:rsidRPr="00F44ACA" w:rsidRDefault="00FB2DA1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44AC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FB2DA1" w:rsidRPr="00F44ACA" w:rsidRDefault="00FB2DA1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44AC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FB2DA1" w:rsidRPr="00F44ACA" w:rsidRDefault="00FB2DA1" w:rsidP="00FB2DA1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44AC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FB2DA1" w:rsidRPr="00F44ACA" w:rsidRDefault="00FB2DA1" w:rsidP="00FB2DA1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44AC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021" w:type="dxa"/>
            <w:shd w:val="clear" w:color="auto" w:fill="auto"/>
          </w:tcPr>
          <w:p w:rsidR="00FB2DA1" w:rsidRPr="00F44ACA" w:rsidRDefault="00FB2DA1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44AC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8" w:type="dxa"/>
            <w:shd w:val="clear" w:color="auto" w:fill="auto"/>
          </w:tcPr>
          <w:p w:rsidR="00FB2DA1" w:rsidRPr="00F44ACA" w:rsidRDefault="003B5418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44AC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:rsidR="00FB2DA1" w:rsidRPr="00F44ACA" w:rsidRDefault="003B5418" w:rsidP="0023221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44ACA">
              <w:rPr>
                <w:rFonts w:ascii="Times New Roman" w:eastAsia="Calibri" w:hAnsi="Times New Roman"/>
                <w:b/>
                <w:sz w:val="20"/>
                <w:szCs w:val="20"/>
              </w:rPr>
              <w:t>2846682,00</w:t>
            </w:r>
          </w:p>
        </w:tc>
        <w:tc>
          <w:tcPr>
            <w:tcW w:w="964" w:type="dxa"/>
            <w:shd w:val="clear" w:color="auto" w:fill="auto"/>
          </w:tcPr>
          <w:p w:rsidR="00FB2DA1" w:rsidRPr="00F44ACA" w:rsidRDefault="00FB2DA1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44AC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FB2DA1" w:rsidRPr="00F44ACA" w:rsidRDefault="00FB2DA1" w:rsidP="00FB2DA1">
            <w:pPr>
              <w:jc w:val="center"/>
            </w:pPr>
            <w:r w:rsidRPr="00F44AC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B2DA1" w:rsidRPr="00F44ACA" w:rsidRDefault="00FB2DA1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44AC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2F440D" w:rsidRPr="009709A2" w:rsidTr="00092B6E">
        <w:tc>
          <w:tcPr>
            <w:tcW w:w="425" w:type="dxa"/>
            <w:shd w:val="clear" w:color="auto" w:fill="auto"/>
          </w:tcPr>
          <w:p w:rsidR="002F440D" w:rsidRPr="00F44ACA" w:rsidRDefault="002F440D" w:rsidP="00FB2DA1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  <w:shd w:val="clear" w:color="auto" w:fill="auto"/>
          </w:tcPr>
          <w:p w:rsidR="002F440D" w:rsidRPr="00F44ACA" w:rsidRDefault="002F440D" w:rsidP="00FB2DA1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F44ACA">
              <w:rPr>
                <w:rFonts w:ascii="Times New Roman" w:eastAsia="Calibri" w:hAnsi="Times New Roman"/>
                <w:sz w:val="20"/>
                <w:szCs w:val="20"/>
              </w:rPr>
              <w:t>Всього</w:t>
            </w:r>
          </w:p>
        </w:tc>
        <w:tc>
          <w:tcPr>
            <w:tcW w:w="1134" w:type="dxa"/>
            <w:shd w:val="clear" w:color="auto" w:fill="auto"/>
          </w:tcPr>
          <w:p w:rsidR="002F440D" w:rsidRPr="00F44ACA" w:rsidRDefault="002F440D" w:rsidP="00FB2DA1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2F440D" w:rsidRPr="00F44ACA" w:rsidRDefault="002F440D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F440D" w:rsidRPr="00F44ACA" w:rsidRDefault="002F440D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2F440D" w:rsidRPr="00F44ACA" w:rsidRDefault="002F440D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440D" w:rsidRPr="00F44ACA" w:rsidRDefault="002F440D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F440D" w:rsidRPr="00F44ACA" w:rsidRDefault="002F440D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2F440D" w:rsidRPr="00F44ACA" w:rsidRDefault="002F440D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</w:tcPr>
          <w:p w:rsidR="002F440D" w:rsidRPr="00F44ACA" w:rsidRDefault="002F440D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163" w:type="dxa"/>
            <w:shd w:val="clear" w:color="auto" w:fill="auto"/>
          </w:tcPr>
          <w:p w:rsidR="002F440D" w:rsidRPr="00F44ACA" w:rsidRDefault="003B5418" w:rsidP="0023221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44ACA">
              <w:rPr>
                <w:rFonts w:ascii="Times New Roman" w:eastAsia="Calibri" w:hAnsi="Times New Roman"/>
                <w:b/>
                <w:sz w:val="20"/>
                <w:szCs w:val="20"/>
              </w:rPr>
              <w:t>3012245,00</w:t>
            </w:r>
            <w:bookmarkStart w:id="0" w:name="_GoBack"/>
            <w:bookmarkEnd w:id="0"/>
          </w:p>
        </w:tc>
        <w:tc>
          <w:tcPr>
            <w:tcW w:w="964" w:type="dxa"/>
            <w:shd w:val="clear" w:color="auto" w:fill="auto"/>
          </w:tcPr>
          <w:p w:rsidR="002F440D" w:rsidRPr="00F44ACA" w:rsidRDefault="002F440D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440D" w:rsidRPr="00F44ACA" w:rsidRDefault="002F440D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F440D" w:rsidRPr="00F44ACA" w:rsidRDefault="002F440D" w:rsidP="00FB2D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</w:tr>
    </w:tbl>
    <w:p w:rsidR="00A06CC1" w:rsidRPr="00725A8B" w:rsidRDefault="00A06CC1" w:rsidP="00A06CC1">
      <w:pPr>
        <w:pStyle w:val="Style9"/>
        <w:widowControl/>
        <w:spacing w:before="43" w:line="240" w:lineRule="auto"/>
        <w:jc w:val="both"/>
        <w:rPr>
          <w:rStyle w:val="FontStyle18"/>
          <w:b w:val="0"/>
          <w:color w:val="000000"/>
          <w:sz w:val="16"/>
          <w:szCs w:val="16"/>
          <w:lang w:val="uk-UA" w:eastAsia="uk-UA"/>
        </w:rPr>
      </w:pPr>
    </w:p>
    <w:p w:rsidR="003E3898" w:rsidRDefault="003E3898" w:rsidP="00A06CC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3E3898" w:rsidRPr="006445E9" w:rsidRDefault="003E3898" w:rsidP="003E389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6445E9">
        <w:rPr>
          <w:b/>
          <w:color w:val="000000"/>
          <w:sz w:val="28"/>
          <w:szCs w:val="28"/>
          <w:lang w:val="uk-UA"/>
        </w:rPr>
        <w:t xml:space="preserve">Секретар ради </w:t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  <w:t>Лідія ОВЕРЧУК</w:t>
      </w:r>
    </w:p>
    <w:sectPr w:rsidR="003E3898" w:rsidRPr="006445E9" w:rsidSect="009709A2">
      <w:pgSz w:w="16838" w:h="11906" w:orient="landscape"/>
      <w:pgMar w:top="851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FC8"/>
    <w:multiLevelType w:val="hybridMultilevel"/>
    <w:tmpl w:val="FD72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E3B19"/>
    <w:multiLevelType w:val="hybridMultilevel"/>
    <w:tmpl w:val="2BC0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67D84"/>
    <w:multiLevelType w:val="hybridMultilevel"/>
    <w:tmpl w:val="4EB2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A57D8"/>
    <w:multiLevelType w:val="hybridMultilevel"/>
    <w:tmpl w:val="DBCA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2408"/>
    <w:rsid w:val="000156DD"/>
    <w:rsid w:val="00040B20"/>
    <w:rsid w:val="00041398"/>
    <w:rsid w:val="00066752"/>
    <w:rsid w:val="00071E14"/>
    <w:rsid w:val="00092B6B"/>
    <w:rsid w:val="00092B6E"/>
    <w:rsid w:val="000A33A9"/>
    <w:rsid w:val="000B252A"/>
    <w:rsid w:val="000B5B0D"/>
    <w:rsid w:val="000D528B"/>
    <w:rsid w:val="000F2111"/>
    <w:rsid w:val="00103C95"/>
    <w:rsid w:val="001114E5"/>
    <w:rsid w:val="00116ADC"/>
    <w:rsid w:val="00122408"/>
    <w:rsid w:val="001352D6"/>
    <w:rsid w:val="00156A6B"/>
    <w:rsid w:val="0016014A"/>
    <w:rsid w:val="001B1EFA"/>
    <w:rsid w:val="001B536A"/>
    <w:rsid w:val="001C10B0"/>
    <w:rsid w:val="001D48B3"/>
    <w:rsid w:val="001E1314"/>
    <w:rsid w:val="001E78F8"/>
    <w:rsid w:val="00206E92"/>
    <w:rsid w:val="00212448"/>
    <w:rsid w:val="00212D81"/>
    <w:rsid w:val="002203E3"/>
    <w:rsid w:val="00226B0E"/>
    <w:rsid w:val="0023221A"/>
    <w:rsid w:val="00262C36"/>
    <w:rsid w:val="002A3B8E"/>
    <w:rsid w:val="002B0058"/>
    <w:rsid w:val="002C277A"/>
    <w:rsid w:val="002D1E9E"/>
    <w:rsid w:val="002E03F7"/>
    <w:rsid w:val="002E538F"/>
    <w:rsid w:val="002F440D"/>
    <w:rsid w:val="00310341"/>
    <w:rsid w:val="003126F1"/>
    <w:rsid w:val="00320A60"/>
    <w:rsid w:val="00321C54"/>
    <w:rsid w:val="003271E8"/>
    <w:rsid w:val="0033704F"/>
    <w:rsid w:val="00337DE1"/>
    <w:rsid w:val="00340A4D"/>
    <w:rsid w:val="00363CF8"/>
    <w:rsid w:val="00366C33"/>
    <w:rsid w:val="003B1FF4"/>
    <w:rsid w:val="003B5418"/>
    <w:rsid w:val="003C38A7"/>
    <w:rsid w:val="003C4AC6"/>
    <w:rsid w:val="003C4C1A"/>
    <w:rsid w:val="003D0AF5"/>
    <w:rsid w:val="003D7698"/>
    <w:rsid w:val="003E3898"/>
    <w:rsid w:val="003E4CAE"/>
    <w:rsid w:val="003E5FAC"/>
    <w:rsid w:val="00423343"/>
    <w:rsid w:val="004248C9"/>
    <w:rsid w:val="00427183"/>
    <w:rsid w:val="00446593"/>
    <w:rsid w:val="004601CE"/>
    <w:rsid w:val="004621CE"/>
    <w:rsid w:val="004625C8"/>
    <w:rsid w:val="00466D26"/>
    <w:rsid w:val="00476377"/>
    <w:rsid w:val="00477E9D"/>
    <w:rsid w:val="00481516"/>
    <w:rsid w:val="00481EF5"/>
    <w:rsid w:val="004A261D"/>
    <w:rsid w:val="004B3DEA"/>
    <w:rsid w:val="004B5AD7"/>
    <w:rsid w:val="004B5EA0"/>
    <w:rsid w:val="004B69FF"/>
    <w:rsid w:val="004D1887"/>
    <w:rsid w:val="004F60E5"/>
    <w:rsid w:val="004F620F"/>
    <w:rsid w:val="00501AFB"/>
    <w:rsid w:val="005065C5"/>
    <w:rsid w:val="00525C6A"/>
    <w:rsid w:val="00525DAE"/>
    <w:rsid w:val="00526992"/>
    <w:rsid w:val="00565FC9"/>
    <w:rsid w:val="005958DC"/>
    <w:rsid w:val="00597EB1"/>
    <w:rsid w:val="005A166A"/>
    <w:rsid w:val="005A75E8"/>
    <w:rsid w:val="005B1C84"/>
    <w:rsid w:val="005B5596"/>
    <w:rsid w:val="005D6113"/>
    <w:rsid w:val="005E0F62"/>
    <w:rsid w:val="005E3F1B"/>
    <w:rsid w:val="005E6E10"/>
    <w:rsid w:val="0060434E"/>
    <w:rsid w:val="00617092"/>
    <w:rsid w:val="006445E9"/>
    <w:rsid w:val="00645076"/>
    <w:rsid w:val="0066588A"/>
    <w:rsid w:val="006850DC"/>
    <w:rsid w:val="00694CDD"/>
    <w:rsid w:val="006D4A70"/>
    <w:rsid w:val="00712C8C"/>
    <w:rsid w:val="00725A8B"/>
    <w:rsid w:val="00733D85"/>
    <w:rsid w:val="00744338"/>
    <w:rsid w:val="007447DF"/>
    <w:rsid w:val="0078104D"/>
    <w:rsid w:val="007827E8"/>
    <w:rsid w:val="00787BAA"/>
    <w:rsid w:val="007C7029"/>
    <w:rsid w:val="007D4593"/>
    <w:rsid w:val="007E5215"/>
    <w:rsid w:val="00806072"/>
    <w:rsid w:val="008070BA"/>
    <w:rsid w:val="00812655"/>
    <w:rsid w:val="008224F7"/>
    <w:rsid w:val="008409AB"/>
    <w:rsid w:val="00874172"/>
    <w:rsid w:val="0088109C"/>
    <w:rsid w:val="008813E9"/>
    <w:rsid w:val="00884514"/>
    <w:rsid w:val="0089096E"/>
    <w:rsid w:val="008C3CB5"/>
    <w:rsid w:val="008D316D"/>
    <w:rsid w:val="008E3481"/>
    <w:rsid w:val="008E5DB3"/>
    <w:rsid w:val="008F52F0"/>
    <w:rsid w:val="009006E8"/>
    <w:rsid w:val="0090137C"/>
    <w:rsid w:val="00932174"/>
    <w:rsid w:val="00955F21"/>
    <w:rsid w:val="009641BA"/>
    <w:rsid w:val="009709A2"/>
    <w:rsid w:val="0097442F"/>
    <w:rsid w:val="00977342"/>
    <w:rsid w:val="009810F9"/>
    <w:rsid w:val="009A2F64"/>
    <w:rsid w:val="009C24F1"/>
    <w:rsid w:val="009C77DC"/>
    <w:rsid w:val="00A06CC1"/>
    <w:rsid w:val="00A1348E"/>
    <w:rsid w:val="00A227CE"/>
    <w:rsid w:val="00A92A5A"/>
    <w:rsid w:val="00A96BD1"/>
    <w:rsid w:val="00AA40A3"/>
    <w:rsid w:val="00AF5090"/>
    <w:rsid w:val="00B106FE"/>
    <w:rsid w:val="00B11A34"/>
    <w:rsid w:val="00B1341C"/>
    <w:rsid w:val="00B1663C"/>
    <w:rsid w:val="00B272CC"/>
    <w:rsid w:val="00B277E3"/>
    <w:rsid w:val="00B41813"/>
    <w:rsid w:val="00B42899"/>
    <w:rsid w:val="00B71558"/>
    <w:rsid w:val="00B715ED"/>
    <w:rsid w:val="00B77826"/>
    <w:rsid w:val="00B94B4E"/>
    <w:rsid w:val="00BA20E9"/>
    <w:rsid w:val="00BA6F13"/>
    <w:rsid w:val="00BB2AB1"/>
    <w:rsid w:val="00BB580D"/>
    <w:rsid w:val="00BC108D"/>
    <w:rsid w:val="00BD091D"/>
    <w:rsid w:val="00BE01AD"/>
    <w:rsid w:val="00C144D0"/>
    <w:rsid w:val="00C523B6"/>
    <w:rsid w:val="00C626AF"/>
    <w:rsid w:val="00C82CE3"/>
    <w:rsid w:val="00C94FD2"/>
    <w:rsid w:val="00CC1B1B"/>
    <w:rsid w:val="00CC4413"/>
    <w:rsid w:val="00CE67D9"/>
    <w:rsid w:val="00CE7E02"/>
    <w:rsid w:val="00D070A2"/>
    <w:rsid w:val="00D163C4"/>
    <w:rsid w:val="00D17709"/>
    <w:rsid w:val="00D23117"/>
    <w:rsid w:val="00D7227C"/>
    <w:rsid w:val="00DA530F"/>
    <w:rsid w:val="00DB6D3F"/>
    <w:rsid w:val="00DF4401"/>
    <w:rsid w:val="00E212C4"/>
    <w:rsid w:val="00E70E19"/>
    <w:rsid w:val="00E722E0"/>
    <w:rsid w:val="00E82C19"/>
    <w:rsid w:val="00E8330D"/>
    <w:rsid w:val="00E86914"/>
    <w:rsid w:val="00EA7CB3"/>
    <w:rsid w:val="00EC0415"/>
    <w:rsid w:val="00EC7D82"/>
    <w:rsid w:val="00EE1D18"/>
    <w:rsid w:val="00F01C27"/>
    <w:rsid w:val="00F02832"/>
    <w:rsid w:val="00F03BC3"/>
    <w:rsid w:val="00F130DF"/>
    <w:rsid w:val="00F22D62"/>
    <w:rsid w:val="00F336FD"/>
    <w:rsid w:val="00F37DEA"/>
    <w:rsid w:val="00F44ACA"/>
    <w:rsid w:val="00F50193"/>
    <w:rsid w:val="00F541AC"/>
    <w:rsid w:val="00F56C3C"/>
    <w:rsid w:val="00F61E20"/>
    <w:rsid w:val="00F9456D"/>
    <w:rsid w:val="00F94CB5"/>
    <w:rsid w:val="00FA06D1"/>
    <w:rsid w:val="00FB2DA1"/>
    <w:rsid w:val="00FB628C"/>
    <w:rsid w:val="00FC229B"/>
    <w:rsid w:val="00FC37C1"/>
    <w:rsid w:val="00FD572E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paragraph" w:styleId="a5">
    <w:name w:val="No Spacing"/>
    <w:uiPriority w:val="1"/>
    <w:qFormat/>
    <w:rsid w:val="004F620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E67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E67D9"/>
    <w:rPr>
      <w:rFonts w:ascii="Tahoma" w:hAnsi="Tahoma" w:cs="Tahoma"/>
      <w:sz w:val="16"/>
      <w:szCs w:val="16"/>
      <w:lang w:val="uk-UA" w:eastAsia="uk-UA"/>
    </w:rPr>
  </w:style>
  <w:style w:type="table" w:styleId="a8">
    <w:name w:val="Table Grid"/>
    <w:basedOn w:val="a1"/>
    <w:uiPriority w:val="59"/>
    <w:rsid w:val="00337DE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029D8-B2DC-489E-809F-D07D2A703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512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21</cp:revision>
  <cp:lastPrinted>2023-12-22T12:40:00Z</cp:lastPrinted>
  <dcterms:created xsi:type="dcterms:W3CDTF">2023-07-07T07:50:00Z</dcterms:created>
  <dcterms:modified xsi:type="dcterms:W3CDTF">2023-12-22T12:40:00Z</dcterms:modified>
</cp:coreProperties>
</file>